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722A" w14:textId="77777777" w:rsidR="008A150A" w:rsidRPr="008A150A" w:rsidRDefault="008A150A" w:rsidP="008A150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8"/>
        <w:gridCol w:w="1777"/>
        <w:gridCol w:w="5"/>
        <w:gridCol w:w="10"/>
      </w:tblGrid>
      <w:tr w:rsidR="008A150A" w:rsidRPr="008A150A" w14:paraId="09AF5524" w14:textId="77777777" w:rsidTr="008A150A">
        <w:tc>
          <w:tcPr>
            <w:tcW w:w="10604" w:type="dxa"/>
            <w:noWrap/>
            <w:hideMark/>
          </w:tcPr>
          <w:tbl>
            <w:tblPr>
              <w:tblW w:w="105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8"/>
            </w:tblGrid>
            <w:tr w:rsidR="008A150A" w:rsidRPr="008A150A" w14:paraId="2DEB390A" w14:textId="77777777">
              <w:tc>
                <w:tcPr>
                  <w:tcW w:w="0" w:type="auto"/>
                  <w:vAlign w:val="center"/>
                  <w:hideMark/>
                </w:tcPr>
                <w:p w14:paraId="2F71703A" w14:textId="77777777" w:rsidR="008A150A" w:rsidRPr="008A150A" w:rsidRDefault="008A150A" w:rsidP="008A150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8A150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Diane Whitman</w:t>
                  </w:r>
                  <w:r w:rsidRPr="008A150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8A150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&lt;Whitfulone@yahoo.com&gt;</w:t>
                  </w:r>
                </w:p>
              </w:tc>
            </w:tr>
          </w:tbl>
          <w:p w14:paraId="33F7F18D" w14:textId="77777777" w:rsidR="008A150A" w:rsidRPr="008A150A" w:rsidRDefault="008A150A" w:rsidP="008A150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49FA7B8C" w14:textId="77777777" w:rsidR="008A150A" w:rsidRPr="008A150A" w:rsidRDefault="008A150A" w:rsidP="008A15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6:58 AM (8 hours ago)</w:t>
            </w:r>
          </w:p>
        </w:tc>
        <w:tc>
          <w:tcPr>
            <w:tcW w:w="0" w:type="auto"/>
            <w:noWrap/>
            <w:hideMark/>
          </w:tcPr>
          <w:p w14:paraId="29629515" w14:textId="77777777" w:rsidR="008A150A" w:rsidRPr="008A150A" w:rsidRDefault="008A150A" w:rsidP="008A15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5FE1DB2" w14:textId="77777777" w:rsidR="008A150A" w:rsidRPr="008A150A" w:rsidRDefault="008A150A" w:rsidP="008A150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3D92EFCC" wp14:editId="49064A6A">
                  <wp:extent cx="952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6120D" w14:textId="77777777" w:rsidR="008A150A" w:rsidRPr="008A150A" w:rsidRDefault="008A150A" w:rsidP="008A150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11618E2A" wp14:editId="6697A9F0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50A" w:rsidRPr="008A150A" w14:paraId="2A8D3960" w14:textId="77777777" w:rsidTr="008A150A">
        <w:tc>
          <w:tcPr>
            <w:tcW w:w="0" w:type="auto"/>
            <w:gridSpan w:val="3"/>
            <w:vAlign w:val="center"/>
            <w:hideMark/>
          </w:tcPr>
          <w:tbl>
            <w:tblPr>
              <w:tblW w:w="14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0"/>
            </w:tblGrid>
            <w:tr w:rsidR="008A150A" w:rsidRPr="008A150A" w14:paraId="5C40788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6620672" w14:textId="77777777" w:rsidR="008A150A" w:rsidRPr="008A150A" w:rsidRDefault="008A150A" w:rsidP="008A150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8A150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14:paraId="199DF804" w14:textId="77777777" w:rsidR="008A150A" w:rsidRPr="008A150A" w:rsidRDefault="008A150A" w:rsidP="008A150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8A150A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635F3D5E" wp14:editId="57C22F8A">
                        <wp:extent cx="9525" cy="95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5DEE40" w14:textId="77777777" w:rsidR="008A150A" w:rsidRPr="008A150A" w:rsidRDefault="008A150A" w:rsidP="008A150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89E119" w14:textId="77777777" w:rsidR="008A150A" w:rsidRPr="008A150A" w:rsidRDefault="008A150A" w:rsidP="008A150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06DEE1AF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Thank you so very much!  Our friends brought this game down from Wisconsin. </w:t>
      </w:r>
    </w:p>
    <w:p w14:paraId="2F84A6D4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00EBF5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The rules were so different than the original hand and foot I wasn’t sure I would like it.  It didn’t take long though to become addicted. We play at least four times a week now! </w:t>
      </w:r>
    </w:p>
    <w:p w14:paraId="3168E0C9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F843D23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Kind Regards, </w:t>
      </w:r>
    </w:p>
    <w:p w14:paraId="2F2A3172" w14:textId="77777777" w:rsidR="008A150A" w:rsidRPr="008A150A" w:rsidRDefault="008A150A" w:rsidP="008A150A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Diane Whitman</w:t>
      </w:r>
    </w:p>
    <w:p w14:paraId="00B7B211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Sent from my iPhone</w:t>
      </w:r>
    </w:p>
    <w:p w14:paraId="2236ECE0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02A17C8" w14:textId="77777777" w:rsidR="008A150A" w:rsidRPr="008A150A" w:rsidRDefault="008A150A" w:rsidP="008A150A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On Sep 11, 2020, at 1:03 AM, Gerald &amp; Joan Drewlo &lt;</w:t>
      </w:r>
      <w:hyperlink r:id="rId5" w:tgtFrame="_blank" w:history="1">
        <w:r w:rsidRPr="008A150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ship@pirateship.com</w:t>
        </w:r>
      </w:hyperlink>
      <w:r w:rsidRPr="008A150A">
        <w:rPr>
          <w:rFonts w:ascii="Arial" w:eastAsia="Times New Roman" w:hAnsi="Arial" w:cs="Arial"/>
          <w:color w:val="222222"/>
          <w:sz w:val="24"/>
          <w:szCs w:val="24"/>
        </w:rPr>
        <w:t>&gt; wrote:</w:t>
      </w:r>
    </w:p>
    <w:p w14:paraId="59DF20CB" w14:textId="77777777" w:rsidR="008A150A" w:rsidRPr="008A150A" w:rsidRDefault="008A150A" w:rsidP="008A150A">
      <w:pPr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Tahoma" w:eastAsia="Times New Roman" w:hAnsi="Tahoma" w:cs="Tahoma"/>
          <w:color w:val="222222"/>
          <w:sz w:val="24"/>
          <w:szCs w:val="24"/>
        </w:rPr>
        <w:t>﻿</w:t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t>Dear Diane,</w:t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  <w:t>We wanted to let you know that your package will ship on 09/11/20 via Priority Mail Cubic. You can track your package at any time using the link below.</w:t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  <w:t>Please allow up to 24 hours for the tracking link to update.</w:t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A150A">
        <w:rPr>
          <w:rFonts w:ascii="Arial" w:eastAsia="Times New Roman" w:hAnsi="Arial" w:cs="Arial"/>
          <w:b/>
          <w:bCs/>
          <w:color w:val="222222"/>
          <w:sz w:val="24"/>
          <w:szCs w:val="24"/>
        </w:rPr>
        <w:t>Shipped To:</w:t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  <w:t>AHnF Player</w:t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  <w:t>7239 Harbor View Dr</w:t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  <w:t>Leesburg, FL 34788</w:t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A150A">
        <w:rPr>
          <w:rFonts w:ascii="Arial" w:eastAsia="Times New Roman" w:hAnsi="Arial" w:cs="Arial"/>
          <w:b/>
          <w:bCs/>
          <w:color w:val="222222"/>
          <w:sz w:val="24"/>
          <w:szCs w:val="24"/>
        </w:rPr>
        <w:t>Track Your Shipment:</w:t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6" w:tgtFrame="_blank" w:history="1">
        <w:r w:rsidRPr="008A150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9405509205568793698934</w:t>
        </w:r>
      </w:hyperlink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  <w:t>If you have any questions or concerns, don't hesitate to reply to this email.</w:t>
      </w:r>
    </w:p>
    <w:p w14:paraId="5FF9F8BA" w14:textId="77777777" w:rsidR="008A150A" w:rsidRPr="008A150A" w:rsidRDefault="008A150A" w:rsidP="008A150A">
      <w:pPr>
        <w:spacing w:after="0" w:line="240" w:lineRule="auto"/>
        <w:rPr>
          <w:rFonts w:ascii="Helvetica" w:eastAsia="Times New Roman" w:hAnsi="Helvetica" w:cs="Helvetica"/>
          <w:color w:val="777777"/>
          <w:sz w:val="27"/>
          <w:szCs w:val="27"/>
        </w:rPr>
      </w:pPr>
      <w:r w:rsidRPr="008A150A">
        <w:rPr>
          <w:rFonts w:ascii="Helvetica" w:eastAsia="Times New Roman" w:hAnsi="Helvetica" w:cs="Helvetica"/>
          <w:noProof/>
          <w:color w:val="777777"/>
          <w:sz w:val="27"/>
          <w:szCs w:val="27"/>
        </w:rPr>
        <w:drawing>
          <wp:inline distT="0" distB="0" distL="0" distR="0" wp14:anchorId="4FA6ACA7" wp14:editId="483A759C">
            <wp:extent cx="762000" cy="762000"/>
            <wp:effectExtent l="0" t="0" r="0" b="0"/>
            <wp:docPr id="4" name=":8z_4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8z_4-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6169"/>
        <w:gridCol w:w="2463"/>
      </w:tblGrid>
      <w:tr w:rsidR="008A150A" w:rsidRPr="008A150A" w14:paraId="73A53330" w14:textId="77777777" w:rsidTr="008A150A">
        <w:tc>
          <w:tcPr>
            <w:tcW w:w="6" w:type="dxa"/>
            <w:noWrap/>
            <w:hideMark/>
          </w:tcPr>
          <w:p w14:paraId="13C7EC29" w14:textId="77777777" w:rsidR="008A150A" w:rsidRPr="008A150A" w:rsidRDefault="008A150A" w:rsidP="008A150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b/>
                <w:bCs/>
                <w:color w:val="202124"/>
                <w:spacing w:val="3"/>
                <w:sz w:val="24"/>
                <w:szCs w:val="24"/>
              </w:rPr>
              <w:t>American Hand N Foot</w:t>
            </w:r>
          </w:p>
        </w:tc>
        <w:tc>
          <w:tcPr>
            <w:tcW w:w="9392" w:type="dxa"/>
            <w:noWrap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14:paraId="77BBACA5" w14:textId="77777777" w:rsidR="008A150A" w:rsidRPr="008A150A" w:rsidRDefault="008A150A" w:rsidP="008A150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75DB2847" w14:textId="77777777" w:rsidR="008A150A" w:rsidRPr="008A150A" w:rsidRDefault="008A150A" w:rsidP="008A15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11:07 AM (3 hours ago)</w:t>
            </w:r>
          </w:p>
        </w:tc>
      </w:tr>
      <w:tr w:rsidR="008A150A" w:rsidRPr="008A150A" w14:paraId="54245066" w14:textId="77777777" w:rsidTr="008A150A">
        <w:tc>
          <w:tcPr>
            <w:tcW w:w="14280" w:type="dxa"/>
            <w:gridSpan w:val="3"/>
            <w:noWrap/>
            <w:hideMark/>
          </w:tcPr>
          <w:tbl>
            <w:tblPr>
              <w:tblW w:w="14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0"/>
            </w:tblGrid>
            <w:tr w:rsidR="008A150A" w:rsidRPr="008A150A" w14:paraId="3CAAF08A" w14:textId="77777777">
              <w:tc>
                <w:tcPr>
                  <w:tcW w:w="0" w:type="auto"/>
                  <w:vAlign w:val="center"/>
                  <w:hideMark/>
                </w:tcPr>
                <w:p w14:paraId="23A99AF8" w14:textId="77777777" w:rsidR="008A150A" w:rsidRPr="008A150A" w:rsidRDefault="008A150A" w:rsidP="008A150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8A150A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Thank you so much for your kind comments. It made us smile to be sure!! We have 2 questions; 1. Do you mind if we were to put your comment on our website blog?</w:t>
                  </w:r>
                </w:p>
              </w:tc>
            </w:tr>
          </w:tbl>
          <w:p w14:paraId="04DAACD0" w14:textId="77777777" w:rsidR="008A150A" w:rsidRPr="008A150A" w:rsidRDefault="008A150A" w:rsidP="008A150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</w:tr>
    </w:tbl>
    <w:p w14:paraId="102D32AC" w14:textId="77777777" w:rsidR="008A150A" w:rsidRPr="008A150A" w:rsidRDefault="008A150A" w:rsidP="008A150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8A150A">
        <w:rPr>
          <w:rFonts w:ascii="Helvetica" w:eastAsia="Times New Roman" w:hAnsi="Helvetica" w:cs="Helvetica"/>
          <w:noProof/>
          <w:color w:val="222222"/>
          <w:sz w:val="27"/>
          <w:szCs w:val="27"/>
        </w:rPr>
        <w:lastRenderedPageBreak/>
        <w:drawing>
          <wp:inline distT="0" distB="0" distL="0" distR="0" wp14:anchorId="05BEAD94" wp14:editId="7F15BA50">
            <wp:extent cx="609600" cy="609600"/>
            <wp:effectExtent l="0" t="0" r="0" b="0"/>
            <wp:docPr id="5" name=":8z_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8z_5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4"/>
        <w:gridCol w:w="1871"/>
        <w:gridCol w:w="5"/>
        <w:gridCol w:w="10"/>
      </w:tblGrid>
      <w:tr w:rsidR="008A150A" w:rsidRPr="008A150A" w14:paraId="60F50CDD" w14:textId="77777777" w:rsidTr="008A150A">
        <w:tc>
          <w:tcPr>
            <w:tcW w:w="10503" w:type="dxa"/>
            <w:noWrap/>
            <w:hideMark/>
          </w:tcPr>
          <w:tbl>
            <w:tblPr>
              <w:tblW w:w="10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8A150A" w:rsidRPr="008A150A" w14:paraId="0EEC5602" w14:textId="77777777">
              <w:tc>
                <w:tcPr>
                  <w:tcW w:w="0" w:type="auto"/>
                  <w:vAlign w:val="center"/>
                  <w:hideMark/>
                </w:tcPr>
                <w:p w14:paraId="30FDAD41" w14:textId="77777777" w:rsidR="008A150A" w:rsidRPr="008A150A" w:rsidRDefault="008A150A" w:rsidP="008A150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8A150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Diane Whitman</w:t>
                  </w:r>
                </w:p>
              </w:tc>
            </w:tr>
          </w:tbl>
          <w:p w14:paraId="1BAC3178" w14:textId="77777777" w:rsidR="008A150A" w:rsidRPr="008A150A" w:rsidRDefault="008A150A" w:rsidP="008A150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37F2788C" w14:textId="77777777" w:rsidR="008A150A" w:rsidRPr="008A150A" w:rsidRDefault="008A150A" w:rsidP="008A15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12:51 PM (2 hours ago)</w:t>
            </w:r>
          </w:p>
        </w:tc>
        <w:tc>
          <w:tcPr>
            <w:tcW w:w="0" w:type="auto"/>
            <w:noWrap/>
            <w:hideMark/>
          </w:tcPr>
          <w:p w14:paraId="6C077649" w14:textId="77777777" w:rsidR="008A150A" w:rsidRPr="008A150A" w:rsidRDefault="008A150A" w:rsidP="008A150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551D024" w14:textId="77777777" w:rsidR="008A150A" w:rsidRPr="008A150A" w:rsidRDefault="008A150A" w:rsidP="008A150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7F998E10" wp14:editId="40EBF785">
                  <wp:extent cx="9525" cy="95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AFE92" w14:textId="77777777" w:rsidR="008A150A" w:rsidRPr="008A150A" w:rsidRDefault="008A150A" w:rsidP="008A150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37837EF6" wp14:editId="4AAA6E72">
                  <wp:extent cx="9525" cy="9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50A" w:rsidRPr="008A150A" w14:paraId="6256E6CD" w14:textId="77777777" w:rsidTr="008A150A">
        <w:tc>
          <w:tcPr>
            <w:tcW w:w="0" w:type="auto"/>
            <w:gridSpan w:val="3"/>
            <w:vAlign w:val="center"/>
            <w:hideMark/>
          </w:tcPr>
          <w:tbl>
            <w:tblPr>
              <w:tblW w:w="14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0"/>
            </w:tblGrid>
            <w:tr w:rsidR="008A150A" w:rsidRPr="008A150A" w14:paraId="78CB286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3FB74B8" w14:textId="77777777" w:rsidR="008A150A" w:rsidRPr="008A150A" w:rsidRDefault="008A150A" w:rsidP="008A150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8A150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14:paraId="50B9890A" w14:textId="77777777" w:rsidR="008A150A" w:rsidRPr="008A150A" w:rsidRDefault="008A150A" w:rsidP="008A150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8A150A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075BE568" wp14:editId="6B7C8006">
                        <wp:extent cx="9525" cy="95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DB286E" w14:textId="77777777" w:rsidR="008A150A" w:rsidRPr="008A150A" w:rsidRDefault="008A150A" w:rsidP="008A150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AAD26A" w14:textId="77777777" w:rsidR="008A150A" w:rsidRPr="008A150A" w:rsidRDefault="008A150A" w:rsidP="008A150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3AE12C73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You can absolutely use my endorsement.  </w:t>
      </w:r>
    </w:p>
    <w:p w14:paraId="6B7319C8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9B0FDF9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My friends are Kay and Rodney Bahr.  They were snowbirds from Wisconsin but have now settled in our neighborhood in Florida full time.  </w:t>
      </w:r>
    </w:p>
    <w:p w14:paraId="560C1E16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9EB09A9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Leesburg, FL may be the new hub for your game </w:t>
      </w:r>
      <w:r w:rsidRPr="008A150A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22485DB1" wp14:editId="4D3F1E5A">
            <wp:extent cx="457200" cy="457200"/>
            <wp:effectExtent l="0" t="0" r="0" b="0"/>
            <wp:docPr id="9" name="Picture 9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50A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8DE5FCD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0E1948" w14:textId="77777777" w:rsidR="008A150A" w:rsidRPr="008A150A" w:rsidRDefault="008A150A" w:rsidP="008A150A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Diane</w:t>
      </w:r>
    </w:p>
    <w:p w14:paraId="25ECC8E2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Sent from my iPhone</w:t>
      </w:r>
    </w:p>
    <w:p w14:paraId="07E344E5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4D6C0E9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color w:val="222222"/>
          <w:sz w:val="24"/>
          <w:szCs w:val="24"/>
        </w:rPr>
        <w:t>On Sep 11, 2020, at 12:07 PM, American Hand N Foot &lt;</w:t>
      </w:r>
      <w:hyperlink r:id="rId10" w:tgtFrame="_blank" w:history="1">
        <w:r w:rsidRPr="008A150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americanhandnfoot@gmail.com</w:t>
        </w:r>
      </w:hyperlink>
      <w:r w:rsidRPr="008A150A">
        <w:rPr>
          <w:rFonts w:ascii="Arial" w:eastAsia="Times New Roman" w:hAnsi="Arial" w:cs="Arial"/>
          <w:color w:val="222222"/>
          <w:sz w:val="24"/>
          <w:szCs w:val="24"/>
        </w:rPr>
        <w:t>&gt; wrote:</w:t>
      </w:r>
    </w:p>
    <w:p w14:paraId="2DB37B92" w14:textId="77777777" w:rsidR="008A150A" w:rsidRPr="008A150A" w:rsidRDefault="008A150A" w:rsidP="008A150A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097C2E60" wp14:editId="7C0BDDE1">
            <wp:extent cx="9525" cy="9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84A1B" w14:textId="77777777" w:rsidR="008A150A" w:rsidRPr="008A150A" w:rsidRDefault="008A150A" w:rsidP="008A150A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5FE53F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A150A">
        <w:rPr>
          <w:rFonts w:ascii="Tahoma" w:eastAsia="Times New Roman" w:hAnsi="Tahoma" w:cs="Tahoma"/>
          <w:color w:val="222222"/>
          <w:sz w:val="24"/>
          <w:szCs w:val="24"/>
        </w:rPr>
        <w:t>﻿</w:t>
      </w:r>
    </w:p>
    <w:p w14:paraId="73EA69E4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Thank you so much for your kind comments.  It made us smile to be sure!!  We have 2 questions;</w:t>
      </w:r>
    </w:p>
    <w:p w14:paraId="02ED3F07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 xml:space="preserve">1. Do you mind if we were </w:t>
      </w:r>
      <w:proofErr w:type="gramStart"/>
      <w:r w:rsidRPr="008A150A">
        <w:rPr>
          <w:rFonts w:ascii="Arial" w:eastAsia="Times New Roman" w:hAnsi="Arial" w:cs="Arial"/>
          <w:color w:val="500050"/>
          <w:sz w:val="24"/>
          <w:szCs w:val="24"/>
        </w:rPr>
        <w:t>to  put</w:t>
      </w:r>
      <w:proofErr w:type="gramEnd"/>
      <w:r w:rsidRPr="008A150A">
        <w:rPr>
          <w:rFonts w:ascii="Arial" w:eastAsia="Times New Roman" w:hAnsi="Arial" w:cs="Arial"/>
          <w:color w:val="500050"/>
          <w:sz w:val="24"/>
          <w:szCs w:val="24"/>
        </w:rPr>
        <w:t xml:space="preserve"> your comment on our website blog?  Minus your last name of course.</w:t>
      </w:r>
    </w:p>
    <w:p w14:paraId="629791EF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2. Could you share the name of your friends from Wisconsin?  Wisconsin is the #1 state in the country for our game and we ship to over 40 states in the US including Alaska!</w:t>
      </w:r>
    </w:p>
    <w:p w14:paraId="6BC665F9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Enjoy!</w:t>
      </w:r>
    </w:p>
    <w:p w14:paraId="354304BB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14:paraId="67195CC3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Jerry and Joan</w:t>
      </w:r>
    </w:p>
    <w:p w14:paraId="53089515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14:paraId="0B4C2438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On Fri, Sep 11, 2020 at 6:58 AM Diane Whitman &lt;</w:t>
      </w:r>
      <w:hyperlink r:id="rId12" w:tgtFrame="_blank" w:history="1">
        <w:r w:rsidRPr="008A150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Whitfulone@yahoo.com</w:t>
        </w:r>
      </w:hyperlink>
      <w:r w:rsidRPr="008A150A">
        <w:rPr>
          <w:rFonts w:ascii="Arial" w:eastAsia="Times New Roman" w:hAnsi="Arial" w:cs="Arial"/>
          <w:color w:val="500050"/>
          <w:sz w:val="24"/>
          <w:szCs w:val="24"/>
        </w:rPr>
        <w:t>&gt; wrote:</w:t>
      </w:r>
    </w:p>
    <w:p w14:paraId="031626CE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Thank you so very much!  Our friends brought this game down from Wisconsin. </w:t>
      </w:r>
    </w:p>
    <w:p w14:paraId="03DB51A1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14:paraId="0FD74816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The rules were so different than the original hand and foot I wasn’t sure I would like it.  It didn’t take long though to become addicted. We play at least four times a week now! </w:t>
      </w:r>
    </w:p>
    <w:p w14:paraId="50F5401C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14:paraId="6BA951BE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Kind Regards, </w:t>
      </w:r>
    </w:p>
    <w:p w14:paraId="59B1C6D4" w14:textId="77777777" w:rsidR="008A150A" w:rsidRPr="008A150A" w:rsidRDefault="008A150A" w:rsidP="008A150A">
      <w:pPr>
        <w:spacing w:after="24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Diane Whitman</w:t>
      </w:r>
    </w:p>
    <w:p w14:paraId="1425A6EF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Sent from my iPhone</w:t>
      </w:r>
    </w:p>
    <w:p w14:paraId="0381D23B" w14:textId="77777777" w:rsidR="008A150A" w:rsidRPr="008A150A" w:rsidRDefault="008A150A" w:rsidP="008A150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lastRenderedPageBreak/>
        <w:br/>
      </w:r>
    </w:p>
    <w:p w14:paraId="266AC5C7" w14:textId="77777777" w:rsidR="008A150A" w:rsidRPr="008A150A" w:rsidRDefault="008A150A" w:rsidP="008A150A">
      <w:pPr>
        <w:spacing w:after="24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Arial" w:eastAsia="Times New Roman" w:hAnsi="Arial" w:cs="Arial"/>
          <w:color w:val="500050"/>
          <w:sz w:val="24"/>
          <w:szCs w:val="24"/>
        </w:rPr>
        <w:t>On Sep 11, 2020, at 1:03 AM, Gerald &amp; Joan Drewlo &lt;</w:t>
      </w:r>
      <w:hyperlink r:id="rId13" w:tgtFrame="_blank" w:history="1">
        <w:r w:rsidRPr="008A150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ship@pirateship.com</w:t>
        </w:r>
      </w:hyperlink>
      <w:r w:rsidRPr="008A150A">
        <w:rPr>
          <w:rFonts w:ascii="Arial" w:eastAsia="Times New Roman" w:hAnsi="Arial" w:cs="Arial"/>
          <w:color w:val="500050"/>
          <w:sz w:val="24"/>
          <w:szCs w:val="24"/>
        </w:rPr>
        <w:t>&gt; wrote:</w:t>
      </w:r>
    </w:p>
    <w:p w14:paraId="69321A70" w14:textId="77777777" w:rsidR="008A150A" w:rsidRPr="008A150A" w:rsidRDefault="008A150A" w:rsidP="008A150A">
      <w:pPr>
        <w:spacing w:after="10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8A150A">
        <w:rPr>
          <w:rFonts w:ascii="Tahoma" w:eastAsia="Times New Roman" w:hAnsi="Tahoma" w:cs="Tahoma"/>
          <w:color w:val="500050"/>
          <w:sz w:val="24"/>
          <w:szCs w:val="24"/>
        </w:rPr>
        <w:t>﻿</w:t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t>Dear Diane,</w:t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  <w:t>We wanted to let you know that your package will ship on 09/11/20 via Priority Mail Cubic. You can track your package at any time using the link below.</w:t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  <w:t>Please allow up to 24 hours for the tracking link to update.</w:t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A150A">
        <w:rPr>
          <w:rFonts w:ascii="Arial" w:eastAsia="Times New Roman" w:hAnsi="Arial" w:cs="Arial"/>
          <w:b/>
          <w:bCs/>
          <w:color w:val="500050"/>
          <w:sz w:val="24"/>
          <w:szCs w:val="24"/>
        </w:rPr>
        <w:t>Shipped To:</w:t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  <w:t>AHnF Player</w:t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  <w:t>7239 Harbor View Dr</w:t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  <w:t>Leesburg, FL 34788</w:t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A150A">
        <w:rPr>
          <w:rFonts w:ascii="Arial" w:eastAsia="Times New Roman" w:hAnsi="Arial" w:cs="Arial"/>
          <w:b/>
          <w:bCs/>
          <w:color w:val="500050"/>
          <w:sz w:val="24"/>
          <w:szCs w:val="24"/>
        </w:rPr>
        <w:t>Track Your Shipment:</w:t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t> </w:t>
      </w:r>
      <w:hyperlink r:id="rId14" w:tgtFrame="_blank" w:history="1">
        <w:r w:rsidRPr="008A150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9405509205568793698934</w:t>
        </w:r>
      </w:hyperlink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A150A">
        <w:rPr>
          <w:rFonts w:ascii="Arial" w:eastAsia="Times New Roman" w:hAnsi="Arial" w:cs="Arial"/>
          <w:color w:val="500050"/>
          <w:sz w:val="24"/>
          <w:szCs w:val="24"/>
        </w:rPr>
        <w:br/>
        <w:t>If you have any questions or concerns, don't hesitate to reply to this email.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7680"/>
      </w:tblGrid>
      <w:tr w:rsidR="008A150A" w:rsidRPr="008A150A" w14:paraId="0389190E" w14:textId="77777777" w:rsidTr="008A150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422D2EE7" w14:textId="77777777" w:rsidR="008A150A" w:rsidRPr="008A150A" w:rsidRDefault="008A150A" w:rsidP="008A150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noProof/>
                <w:sz w:val="24"/>
                <w:szCs w:val="24"/>
              </w:rPr>
              <w:drawing>
                <wp:inline distT="0" distB="0" distL="0" distR="0" wp14:anchorId="6E4C0C1A" wp14:editId="76793BF3">
                  <wp:extent cx="762000" cy="762000"/>
                  <wp:effectExtent l="0" t="0" r="0" b="0"/>
                  <wp:docPr id="11" name=":8z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8z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D2331" w14:textId="77777777" w:rsidR="008A150A" w:rsidRPr="008A150A" w:rsidRDefault="008A150A" w:rsidP="008A150A">
            <w:pPr>
              <w:spacing w:after="120" w:line="300" w:lineRule="atLeast"/>
              <w:rPr>
                <w:rFonts w:ascii="Helvetica" w:eastAsia="Times New Roman" w:hAnsi="Helvetica" w:cs="Helvetica"/>
                <w:color w:val="1A73E8"/>
                <w:spacing w:val="4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color w:val="1A73E8"/>
                <w:spacing w:val="4"/>
                <w:sz w:val="24"/>
                <w:szCs w:val="24"/>
              </w:rPr>
              <w:t>Thank you so much!</w:t>
            </w:r>
          </w:p>
          <w:p w14:paraId="27EBEF63" w14:textId="77777777" w:rsidR="008A150A" w:rsidRPr="008A150A" w:rsidRDefault="008A150A" w:rsidP="008A150A">
            <w:pPr>
              <w:spacing w:after="120" w:line="300" w:lineRule="atLeast"/>
              <w:rPr>
                <w:rFonts w:ascii="Helvetica" w:eastAsia="Times New Roman" w:hAnsi="Helvetica" w:cs="Helvetica"/>
                <w:color w:val="1A73E8"/>
                <w:spacing w:val="4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color w:val="1A73E8"/>
                <w:spacing w:val="4"/>
                <w:sz w:val="24"/>
                <w:szCs w:val="24"/>
              </w:rPr>
              <w:t>Thank you!</w:t>
            </w:r>
          </w:p>
          <w:p w14:paraId="214B619D" w14:textId="77777777" w:rsidR="008A150A" w:rsidRPr="008A150A" w:rsidRDefault="008A150A" w:rsidP="008A150A">
            <w:pPr>
              <w:spacing w:line="300" w:lineRule="atLeast"/>
              <w:rPr>
                <w:rFonts w:ascii="Helvetica" w:eastAsia="Times New Roman" w:hAnsi="Helvetica" w:cs="Helvetica"/>
                <w:color w:val="1A73E8"/>
                <w:spacing w:val="4"/>
                <w:sz w:val="24"/>
                <w:szCs w:val="24"/>
              </w:rPr>
            </w:pPr>
            <w:r w:rsidRPr="008A150A">
              <w:rPr>
                <w:rFonts w:ascii="Helvetica" w:eastAsia="Times New Roman" w:hAnsi="Helvetica" w:cs="Helvetica"/>
                <w:color w:val="1A73E8"/>
                <w:spacing w:val="4"/>
                <w:sz w:val="24"/>
                <w:szCs w:val="24"/>
              </w:rPr>
              <w:t>Awesome!</w:t>
            </w:r>
          </w:p>
          <w:p w14:paraId="63EC83CC" w14:textId="77777777" w:rsidR="008A150A" w:rsidRPr="008A150A" w:rsidRDefault="008A150A" w:rsidP="008A150A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8A150A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</w:rPr>
              <w:t>ReplyForward</w:t>
            </w:r>
            <w:proofErr w:type="spellEnd"/>
          </w:p>
        </w:tc>
      </w:tr>
    </w:tbl>
    <w:p w14:paraId="0B69F1FA" w14:textId="77777777" w:rsidR="00933806" w:rsidRDefault="00933806"/>
    <w:sectPr w:rsidR="0093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0A"/>
    <w:rsid w:val="008A150A"/>
    <w:rsid w:val="0093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784C"/>
  <w15:chartTrackingRefBased/>
  <w15:docId w15:val="{634540AE-43D8-4E16-9CBE-78224173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257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2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56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9935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20585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54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35980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34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35034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83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7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7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10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90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73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68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5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32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4790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47471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34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459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420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16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9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1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2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540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3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04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1328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80989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36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5224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14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40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62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8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2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25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96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93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56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1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4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37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958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632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7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7133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81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09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03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36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8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63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04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36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129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6424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50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899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605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4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8691371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06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54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6253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24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025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216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799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30613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1432136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031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9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5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8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8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4959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327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69803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6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1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hip@pirateship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Whitfulone@yahoo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ools.usps.com/go/TrackConfirmAction.action?tLabels=9405509205568793698934" TargetMode="External"/><Relationship Id="rId11" Type="http://schemas.openxmlformats.org/officeDocument/2006/relationships/image" Target="media/image5.gif"/><Relationship Id="rId5" Type="http://schemas.openxmlformats.org/officeDocument/2006/relationships/hyperlink" Target="mailto:ship@pirateship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mericanhandnfoot@gmail.com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png"/><Relationship Id="rId14" Type="http://schemas.openxmlformats.org/officeDocument/2006/relationships/hyperlink" Target="https://tools.usps.com/go/TrackConfirmAction.action?tLabels=9405509205568793698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Drewlo</dc:creator>
  <cp:keywords/>
  <dc:description/>
  <cp:lastModifiedBy>Jerry Drewlo</cp:lastModifiedBy>
  <cp:revision>1</cp:revision>
  <dcterms:created xsi:type="dcterms:W3CDTF">2020-09-11T20:02:00Z</dcterms:created>
  <dcterms:modified xsi:type="dcterms:W3CDTF">2020-09-11T20:05:00Z</dcterms:modified>
</cp:coreProperties>
</file>